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3E" w:rsidRPr="007B063E" w:rsidRDefault="007B063E" w:rsidP="007B06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3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3E" w:rsidRPr="007B063E" w:rsidRDefault="007B063E" w:rsidP="007B063E">
      <w:pPr>
        <w:pStyle w:val="a4"/>
        <w:rPr>
          <w:sz w:val="28"/>
          <w:szCs w:val="28"/>
        </w:rPr>
      </w:pPr>
      <w:r w:rsidRPr="007B063E">
        <w:rPr>
          <w:sz w:val="28"/>
          <w:szCs w:val="28"/>
        </w:rPr>
        <w:t>УКРАЇНА</w:t>
      </w:r>
    </w:p>
    <w:p w:rsidR="007B063E" w:rsidRPr="007B063E" w:rsidRDefault="007B063E" w:rsidP="007B06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7B063E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7B063E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7B063E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B063E" w:rsidRPr="007B063E" w:rsidRDefault="007B063E" w:rsidP="007B063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7B063E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7B063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7B063E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7B063E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7B063E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7B063E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B063E" w:rsidRPr="007B063E" w:rsidRDefault="007B063E" w:rsidP="007B0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3E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7B063E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7B063E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B063E" w:rsidRPr="007B063E" w:rsidRDefault="007B063E" w:rsidP="007B06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63E" w:rsidRPr="007B063E" w:rsidRDefault="007B063E" w:rsidP="007B0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3E"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 w:rsidRPr="007B06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063E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B063E" w:rsidRPr="007B063E" w:rsidRDefault="007B063E" w:rsidP="007B06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63E" w:rsidRPr="007B063E" w:rsidRDefault="007B063E" w:rsidP="007B06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63E" w:rsidRPr="007B063E" w:rsidRDefault="007B063E" w:rsidP="007B063E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7B063E"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 w:rsidR="00682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7B06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2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листопада</w:t>
      </w:r>
      <w:r w:rsidRPr="007B063E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 w:rsidRPr="007B0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3B20DC" w:rsidRPr="00563814" w:rsidRDefault="003B20DC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7B063E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7B063E" w:rsidRDefault="00682FFD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Волошиної 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виконання 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3E" w:rsidRDefault="003B20DC" w:rsidP="007B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                С. </w:t>
      </w:r>
      <w:r w:rsidR="00682FFD">
        <w:rPr>
          <w:rFonts w:ascii="Times New Roman" w:hAnsi="Times New Roman" w:cs="Times New Roman"/>
          <w:sz w:val="28"/>
          <w:szCs w:val="28"/>
          <w:lang w:val="uk-UA"/>
        </w:rPr>
        <w:t>Волошиної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з метою виконання річного плану роботи та плану роботи виконавчого комітету на ІІІ квартал 2017 року, керуючись Законом України «Про місцеве самоврядування в Україні», виконавчий комітет Білокриницької сільської ради</w:t>
      </w:r>
    </w:p>
    <w:p w:rsidR="007B063E" w:rsidRDefault="007B063E" w:rsidP="007B063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1B6D08" w:rsidRDefault="003B20DC" w:rsidP="007B063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7B063E" w:rsidP="00F663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FFD">
        <w:rPr>
          <w:rFonts w:ascii="Times New Roman" w:hAnsi="Times New Roman" w:cs="Times New Roman"/>
          <w:sz w:val="28"/>
          <w:szCs w:val="28"/>
          <w:lang w:val="uk-UA"/>
        </w:rPr>
        <w:t>С. Волошиної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7B063E" w:rsidRDefault="007B063E" w:rsidP="007B063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r w:rsidR="004C397F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сфері </w:t>
      </w:r>
      <w:r w:rsidR="00682FFD">
        <w:rPr>
          <w:rFonts w:ascii="Times New Roman" w:hAnsi="Times New Roman"/>
          <w:i w:val="0"/>
          <w:sz w:val="28"/>
          <w:szCs w:val="28"/>
          <w:lang w:val="uk-UA"/>
        </w:rPr>
        <w:t>фізичної культури і спорту</w:t>
      </w:r>
      <w:r w:rsidRPr="007B063E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B20DC" w:rsidRPr="004C397F" w:rsidRDefault="003B20DC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</w:t>
      </w:r>
      <w:r w:rsidR="00682FFD">
        <w:rPr>
          <w:rFonts w:ascii="Times New Roman" w:hAnsi="Times New Roman"/>
          <w:i w:val="0"/>
          <w:sz w:val="28"/>
          <w:szCs w:val="28"/>
          <w:lang w:val="uk-UA"/>
        </w:rPr>
        <w:t xml:space="preserve">покласти на </w:t>
      </w:r>
      <w:proofErr w:type="spellStart"/>
      <w:r w:rsidR="00682FFD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="00682FFD">
        <w:rPr>
          <w:rFonts w:ascii="Times New Roman" w:hAnsi="Times New Roman"/>
          <w:i w:val="0"/>
          <w:sz w:val="28"/>
          <w:szCs w:val="28"/>
          <w:lang w:val="uk-UA"/>
        </w:rPr>
        <w:t>. секретаря ради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7B063E" w:rsidRDefault="007B063E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063E" w:rsidRPr="00682FFD" w:rsidRDefault="00682FFD" w:rsidP="007B063E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</w:t>
      </w:r>
      <w:r w:rsidR="007B06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P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6637B" w:rsidRDefault="00F6637B" w:rsidP="007B0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r w:rsidR="00682FFD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Волошиної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7B063E" w:rsidRPr="007B063E" w:rsidRDefault="007B063E" w:rsidP="007B063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277A9" w:rsidRPr="00682FFD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FD">
        <w:rPr>
          <w:sz w:val="28"/>
          <w:szCs w:val="28"/>
          <w:lang w:val="uk-UA"/>
        </w:rPr>
        <w:t xml:space="preserve"> 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</w:t>
      </w:r>
      <w:r w:rsidR="003D719D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>визначення його чисельності та</w:t>
      </w:r>
      <w:r w:rsidR="003D719D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>затвердження його складу»</w:t>
      </w:r>
      <w:r w:rsidR="003D719D" w:rsidRPr="00682F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19D" w:rsidRPr="00682FF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>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</w:t>
      </w:r>
      <w:r w:rsidR="003D719D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нкому та покладено виконання обов’язків у сфері 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FFD" w:rsidRPr="00682FFD"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</w:t>
      </w:r>
      <w:r w:rsidR="00B85F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37B" w:rsidRPr="00682FFD" w:rsidRDefault="003D719D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FD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відбулось </w:t>
      </w:r>
      <w:r w:rsidR="007B063E" w:rsidRPr="00682F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2FFD" w:rsidRPr="00682F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виконкому, участь  </w:t>
      </w:r>
      <w:r w:rsidR="00C277A9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прийняла у </w:t>
      </w:r>
      <w:r w:rsidR="00682FFD" w:rsidRPr="00682FFD">
        <w:rPr>
          <w:rFonts w:ascii="Times New Roman" w:hAnsi="Times New Roman" w:cs="Times New Roman"/>
          <w:sz w:val="28"/>
          <w:szCs w:val="28"/>
          <w:lang w:val="uk-UA"/>
        </w:rPr>
        <w:t>десяти</w:t>
      </w:r>
      <w:r w:rsidR="00C277A9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При Білокриницькій сільській раді активно функціонує підлітковий клуб, основним завданням якого є залучення дітей та молоді, дорослих до активних занять фізичною культурою і спортом. На території сільської ради одним із перших в Рівненському районі створений і зареєстрований в 2002 році фізкультурно-спортивний клуб «Білокриницький».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Членами підліткового клубу, ФСК «Білокриницький» є 82 особи.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В гуртках та секціях підліткового клубу ФСК «Білокриницький» займається 56 чоловік.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Заняття проводяться за спеціалізацією: фізкультурно-оздоровча, волейбол, гирьовий спорт, силове триборство, футбол, теніс.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Члени клубу активно беруть участь у Спартакіаді Білокриницької сільської ради, Рівненського району, Рівненської області.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За підсумками спортивних змагань 2017 року Білокриницька сільська рада зайняла І місце серед сільських та селищних рад.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Протягом звітного періоду 2017 року взято участь в 14-ти спортивно-масових та фізкультурно-оздоровчих заходах села, району, області.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Результати виступів спортсменів Білокриницької сільської ради регулярно опубліковуються в місцевій пресі.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 xml:space="preserve">Розпочато капітальний ремонт тренажерного залу з </w:t>
      </w:r>
      <w:proofErr w:type="spellStart"/>
      <w:r w:rsidRPr="00682FFD">
        <w:rPr>
          <w:rFonts w:ascii="Times New Roman" w:hAnsi="Times New Roman"/>
          <w:i w:val="0"/>
          <w:sz w:val="28"/>
          <w:szCs w:val="28"/>
          <w:lang w:val="uk-UA"/>
        </w:rPr>
        <w:t>душевими</w:t>
      </w:r>
      <w:proofErr w:type="spellEnd"/>
      <w:r w:rsidRPr="00682FFD">
        <w:rPr>
          <w:rFonts w:ascii="Times New Roman" w:hAnsi="Times New Roman"/>
          <w:i w:val="0"/>
          <w:sz w:val="28"/>
          <w:szCs w:val="28"/>
          <w:lang w:val="uk-UA"/>
        </w:rPr>
        <w:t>, роздягалками, туалетом та придбано нові тренажери.</w:t>
      </w:r>
    </w:p>
    <w:p w:rsidR="00682FFD" w:rsidRPr="00682FFD" w:rsidRDefault="00682FFD" w:rsidP="00682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FD">
        <w:rPr>
          <w:rFonts w:ascii="Times New Roman" w:hAnsi="Times New Roman" w:cs="Times New Roman"/>
          <w:sz w:val="28"/>
          <w:szCs w:val="28"/>
          <w:lang w:val="uk-UA"/>
        </w:rPr>
        <w:t>Я як член виконавчого комітету Білокриницької сільської ради і надалі   буду відстоювати принципові питання, які розглядаються на  засіданнях.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682FFD" w:rsidRPr="007B063E" w:rsidRDefault="00682FFD" w:rsidP="00C27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63E" w:rsidRDefault="007B063E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063E" w:rsidRPr="008D157B" w:rsidRDefault="008D157B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r w:rsidR="00682FFD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Волошина</w:t>
      </w:r>
    </w:p>
    <w:sectPr w:rsidR="007B063E" w:rsidRPr="008D157B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0DC"/>
    <w:rsid w:val="002F0AA4"/>
    <w:rsid w:val="00323827"/>
    <w:rsid w:val="00330F2D"/>
    <w:rsid w:val="003B20DC"/>
    <w:rsid w:val="003D719D"/>
    <w:rsid w:val="003E1095"/>
    <w:rsid w:val="00434A0A"/>
    <w:rsid w:val="004C397F"/>
    <w:rsid w:val="004D19AA"/>
    <w:rsid w:val="005B5F64"/>
    <w:rsid w:val="00682FFD"/>
    <w:rsid w:val="007029F2"/>
    <w:rsid w:val="007B063E"/>
    <w:rsid w:val="007D66C5"/>
    <w:rsid w:val="008515F2"/>
    <w:rsid w:val="008D157B"/>
    <w:rsid w:val="00B85F5B"/>
    <w:rsid w:val="00B9781D"/>
    <w:rsid w:val="00C277A9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2017-10-17T14:34:00Z</cp:lastPrinted>
  <dcterms:created xsi:type="dcterms:W3CDTF">2016-09-13T08:53:00Z</dcterms:created>
  <dcterms:modified xsi:type="dcterms:W3CDTF">2017-11-06T12:40:00Z</dcterms:modified>
</cp:coreProperties>
</file>