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E0" w:rsidRDefault="000F63E0" w:rsidP="000F63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3E0" w:rsidRDefault="000F63E0" w:rsidP="000F63E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F63E0" w:rsidRDefault="000F63E0" w:rsidP="000F63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F63E0" w:rsidRDefault="000F63E0" w:rsidP="000F63E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F63E0" w:rsidRDefault="000F63E0" w:rsidP="000F63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</w:t>
      </w:r>
      <w:r w:rsidR="00563D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63D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="00563D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5834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155</w:t>
      </w: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444" w:rsidRDefault="00A04444">
      <w:pPr>
        <w:rPr>
          <w:lang w:val="uk-UA"/>
        </w:rPr>
      </w:pPr>
    </w:p>
    <w:p w:rsidR="000F63E0" w:rsidRPr="00B537A6" w:rsidRDefault="000F63E0" w:rsidP="000F63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563D30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37A6"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563D3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Горбачова Василя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563D30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63E0" w:rsidRPr="00396B1A" w:rsidRDefault="000F63E0" w:rsidP="000F63E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6B1A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396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B1A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396B1A">
        <w:rPr>
          <w:rFonts w:ascii="Times New Roman" w:hAnsi="Times New Roman" w:cs="Times New Roman"/>
          <w:sz w:val="28"/>
          <w:szCs w:val="28"/>
        </w:rPr>
        <w:t xml:space="preserve"> адресу на </w:t>
      </w:r>
      <w:r w:rsidR="00563D30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 w:rsidRPr="00396B1A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563D30">
        <w:rPr>
          <w:rFonts w:ascii="Times New Roman" w:hAnsi="Times New Roman" w:cs="Times New Roman"/>
          <w:b/>
          <w:i/>
          <w:sz w:val="28"/>
          <w:szCs w:val="28"/>
          <w:lang w:val="uk-UA"/>
        </w:rPr>
        <w:t>Горбачову В.П.</w:t>
      </w:r>
      <w:r w:rsidRPr="00396B1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396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4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396B1A">
        <w:rPr>
          <w:rFonts w:ascii="Times New Roman" w:hAnsi="Times New Roman" w:cs="Times New Roman"/>
          <w:sz w:val="28"/>
          <w:szCs w:val="28"/>
          <w:lang w:val="uk-UA"/>
        </w:rPr>
        <w:t>с. Біла Криниця, вул</w:t>
      </w:r>
      <w:r w:rsidR="00563D30">
        <w:rPr>
          <w:rFonts w:ascii="Times New Roman" w:hAnsi="Times New Roman" w:cs="Times New Roman"/>
          <w:sz w:val="28"/>
          <w:szCs w:val="28"/>
          <w:lang w:val="uk-UA"/>
        </w:rPr>
        <w:t>. І.Франка, 23</w:t>
      </w:r>
    </w:p>
    <w:p w:rsidR="000F63E0" w:rsidRDefault="000F63E0" w:rsidP="000F63E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0F63E0" w:rsidRDefault="000F63E0" w:rsidP="000F63E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Pr="000F63E0" w:rsidRDefault="000F63E0">
      <w:pPr>
        <w:rPr>
          <w:lang w:val="uk-UA"/>
        </w:rPr>
      </w:pPr>
    </w:p>
    <w:sectPr w:rsidR="000F63E0" w:rsidRPr="000F63E0" w:rsidSect="00A04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B7873"/>
    <w:multiLevelType w:val="hybridMultilevel"/>
    <w:tmpl w:val="A3B838D0"/>
    <w:lvl w:ilvl="0" w:tplc="A5A2E812">
      <w:start w:val="1"/>
      <w:numFmt w:val="decimal"/>
      <w:lvlText w:val="%1."/>
      <w:lvlJc w:val="left"/>
      <w:pPr>
        <w:ind w:left="7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0F63E0"/>
    <w:rsid w:val="000F63E0"/>
    <w:rsid w:val="00396B1A"/>
    <w:rsid w:val="00540C99"/>
    <w:rsid w:val="00563D30"/>
    <w:rsid w:val="00583437"/>
    <w:rsid w:val="00790F8E"/>
    <w:rsid w:val="008F26DE"/>
    <w:rsid w:val="00A04444"/>
    <w:rsid w:val="00B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F63E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F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3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6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cp:lastPrinted>2016-08-01T12:49:00Z</cp:lastPrinted>
  <dcterms:created xsi:type="dcterms:W3CDTF">2016-07-12T12:16:00Z</dcterms:created>
  <dcterms:modified xsi:type="dcterms:W3CDTF">2016-08-25T08:17:00Z</dcterms:modified>
</cp:coreProperties>
</file>